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8520E" w14:textId="77777777" w:rsidR="008E132C" w:rsidRDefault="008E132C" w:rsidP="00F03AE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8B288A" w:rsidRPr="007B426A" w14:paraId="2AB384BF" w14:textId="77777777" w:rsidTr="008B288A">
        <w:tc>
          <w:tcPr>
            <w:tcW w:w="1413" w:type="dxa"/>
          </w:tcPr>
          <w:p w14:paraId="0960AA92" w14:textId="77777777" w:rsidR="008B288A" w:rsidRDefault="008B288A">
            <w:r>
              <w:t>01/201</w:t>
            </w:r>
            <w:r w:rsidR="00B33FAB">
              <w:t>9</w:t>
            </w:r>
          </w:p>
        </w:tc>
        <w:tc>
          <w:tcPr>
            <w:tcW w:w="8215" w:type="dxa"/>
          </w:tcPr>
          <w:p w14:paraId="5C7C6174" w14:textId="77777777" w:rsidR="008B288A" w:rsidRPr="003935EC" w:rsidRDefault="003935EC">
            <w:pPr>
              <w:rPr>
                <w:lang w:val="en-US"/>
              </w:rPr>
            </w:pPr>
            <w:r w:rsidRPr="003935EC">
              <w:rPr>
                <w:lang w:val="en-US"/>
              </w:rPr>
              <w:t>ENGLISH WAY corsi di lingua presso scuola Wall Street English</w:t>
            </w:r>
            <w:r>
              <w:rPr>
                <w:lang w:val="en-US"/>
              </w:rPr>
              <w:t xml:space="preserve"> Como</w:t>
            </w:r>
          </w:p>
        </w:tc>
      </w:tr>
      <w:tr w:rsidR="008B288A" w14:paraId="62E0E056" w14:textId="77777777" w:rsidTr="008B288A">
        <w:tc>
          <w:tcPr>
            <w:tcW w:w="1413" w:type="dxa"/>
          </w:tcPr>
          <w:p w14:paraId="43F8528D" w14:textId="77777777" w:rsidR="008B288A" w:rsidRPr="00C843C0" w:rsidRDefault="00471108">
            <w:r w:rsidRPr="00C843C0">
              <w:t>02/201</w:t>
            </w:r>
            <w:r w:rsidR="00B33FAB">
              <w:t>9</w:t>
            </w:r>
          </w:p>
        </w:tc>
        <w:tc>
          <w:tcPr>
            <w:tcW w:w="8215" w:type="dxa"/>
          </w:tcPr>
          <w:p w14:paraId="2883C9C9" w14:textId="77777777" w:rsidR="008B288A" w:rsidRDefault="00D13B61">
            <w:r>
              <w:t>INU LOMBARDIA seminario Invarianza Idraulica 01/03/2019</w:t>
            </w:r>
          </w:p>
        </w:tc>
      </w:tr>
      <w:tr w:rsidR="008B288A" w14:paraId="03C6A103" w14:textId="77777777" w:rsidTr="008B288A">
        <w:tc>
          <w:tcPr>
            <w:tcW w:w="1413" w:type="dxa"/>
          </w:tcPr>
          <w:p w14:paraId="680B258C" w14:textId="77777777" w:rsidR="008B288A" w:rsidRDefault="00D12C5A">
            <w:r>
              <w:t>03/201</w:t>
            </w:r>
            <w:r w:rsidR="00B33FAB">
              <w:t>9</w:t>
            </w:r>
          </w:p>
        </w:tc>
        <w:tc>
          <w:tcPr>
            <w:tcW w:w="8215" w:type="dxa"/>
          </w:tcPr>
          <w:p w14:paraId="0EAC51B1" w14:textId="77777777" w:rsidR="008B288A" w:rsidRDefault="00AB0793">
            <w:r>
              <w:t>ASSOACUSTICI corsi tecnici acustici 2019</w:t>
            </w:r>
          </w:p>
        </w:tc>
      </w:tr>
      <w:tr w:rsidR="008B288A" w14:paraId="676AD5DF" w14:textId="77777777" w:rsidTr="008B288A">
        <w:tc>
          <w:tcPr>
            <w:tcW w:w="1413" w:type="dxa"/>
          </w:tcPr>
          <w:p w14:paraId="761B9BEC" w14:textId="77777777" w:rsidR="008B288A" w:rsidRDefault="00D12C5A">
            <w:r>
              <w:t>04/201</w:t>
            </w:r>
            <w:r w:rsidR="00B33FAB">
              <w:t>9</w:t>
            </w:r>
          </w:p>
        </w:tc>
        <w:tc>
          <w:tcPr>
            <w:tcW w:w="8215" w:type="dxa"/>
          </w:tcPr>
          <w:p w14:paraId="1C39908B" w14:textId="77777777" w:rsidR="008B288A" w:rsidRDefault="001654F8">
            <w:r>
              <w:t>ARCHIVIO CATTANEO viaggio Marca Trevigiana 22-24 marzo 2019</w:t>
            </w:r>
          </w:p>
        </w:tc>
      </w:tr>
      <w:tr w:rsidR="008B288A" w14:paraId="25E035CA" w14:textId="77777777" w:rsidTr="008B288A">
        <w:tc>
          <w:tcPr>
            <w:tcW w:w="1413" w:type="dxa"/>
          </w:tcPr>
          <w:p w14:paraId="089BC0C1" w14:textId="77777777" w:rsidR="008B288A" w:rsidRDefault="001B2A69">
            <w:r>
              <w:t>05/201</w:t>
            </w:r>
            <w:r w:rsidR="00B33FAB">
              <w:t>9</w:t>
            </w:r>
          </w:p>
        </w:tc>
        <w:tc>
          <w:tcPr>
            <w:tcW w:w="8215" w:type="dxa"/>
          </w:tcPr>
          <w:p w14:paraId="5A3E5F70" w14:textId="77777777" w:rsidR="008B288A" w:rsidRDefault="00E930DA">
            <w:r>
              <w:t>SVILUPPO IMPRESA corso aggiornamento mediatori 11 e 25 marzo 2019</w:t>
            </w:r>
            <w:r w:rsidR="003552E0">
              <w:t xml:space="preserve"> – ANNULLATO -</w:t>
            </w:r>
          </w:p>
        </w:tc>
      </w:tr>
      <w:tr w:rsidR="008B288A" w14:paraId="3ED46B3D" w14:textId="77777777" w:rsidTr="008B288A">
        <w:tc>
          <w:tcPr>
            <w:tcW w:w="1413" w:type="dxa"/>
          </w:tcPr>
          <w:p w14:paraId="257C41A7" w14:textId="77777777" w:rsidR="008B288A" w:rsidRDefault="005B6549">
            <w:r>
              <w:t>06/201</w:t>
            </w:r>
            <w:r w:rsidR="00B33FAB">
              <w:t>9</w:t>
            </w:r>
          </w:p>
        </w:tc>
        <w:tc>
          <w:tcPr>
            <w:tcW w:w="8215" w:type="dxa"/>
          </w:tcPr>
          <w:p w14:paraId="2AEF7125" w14:textId="77777777" w:rsidR="008B288A" w:rsidRDefault="003552E0">
            <w:r>
              <w:t>FONDAZIONE DE IURE PUBLICO seminario Deroghe alle distanze tra fabbricati e confini nell’attività edilizia specifica 16 aprile 2019</w:t>
            </w:r>
          </w:p>
        </w:tc>
      </w:tr>
      <w:tr w:rsidR="008B288A" w14:paraId="64EE4405" w14:textId="77777777" w:rsidTr="008B288A">
        <w:tc>
          <w:tcPr>
            <w:tcW w:w="1413" w:type="dxa"/>
          </w:tcPr>
          <w:p w14:paraId="7622D1FB" w14:textId="77777777" w:rsidR="008B288A" w:rsidRDefault="005B6549">
            <w:r>
              <w:t>07/201</w:t>
            </w:r>
            <w:r w:rsidR="00B33FAB">
              <w:t>9</w:t>
            </w:r>
          </w:p>
        </w:tc>
        <w:tc>
          <w:tcPr>
            <w:tcW w:w="8215" w:type="dxa"/>
          </w:tcPr>
          <w:p w14:paraId="30DE8DAF" w14:textId="77777777" w:rsidR="008B288A" w:rsidRDefault="001A6B39">
            <w:r>
              <w:t>ARCHIVIO CATTANEO I Vener</w:t>
            </w:r>
            <w:r w:rsidR="004F094B">
              <w:t>d</w:t>
            </w:r>
            <w:r>
              <w:t>ì dell’Archivio, marzo – giugno 2019</w:t>
            </w:r>
          </w:p>
        </w:tc>
      </w:tr>
      <w:tr w:rsidR="008B288A" w14:paraId="7C8272F5" w14:textId="77777777" w:rsidTr="008B288A">
        <w:tc>
          <w:tcPr>
            <w:tcW w:w="1413" w:type="dxa"/>
          </w:tcPr>
          <w:p w14:paraId="23B45EAB" w14:textId="77777777" w:rsidR="008B288A" w:rsidRDefault="00D964BA">
            <w:r>
              <w:t>08/201</w:t>
            </w:r>
            <w:r w:rsidR="00B33FAB">
              <w:t>9</w:t>
            </w:r>
          </w:p>
        </w:tc>
        <w:tc>
          <w:tcPr>
            <w:tcW w:w="8215" w:type="dxa"/>
          </w:tcPr>
          <w:p w14:paraId="59A07A58" w14:textId="77777777" w:rsidR="008B288A" w:rsidRDefault="004F094B">
            <w:r>
              <w:t xml:space="preserve">CPT COMO – Corso sicurezza </w:t>
            </w:r>
            <w:r w:rsidR="000E17FE">
              <w:t>8 maggio 2019</w:t>
            </w:r>
          </w:p>
        </w:tc>
      </w:tr>
      <w:tr w:rsidR="008B288A" w14:paraId="772F6D2A" w14:textId="77777777" w:rsidTr="008B288A">
        <w:tc>
          <w:tcPr>
            <w:tcW w:w="1413" w:type="dxa"/>
          </w:tcPr>
          <w:p w14:paraId="33811DE9" w14:textId="77777777" w:rsidR="008B288A" w:rsidRDefault="00194DBD">
            <w:r>
              <w:t>09/201</w:t>
            </w:r>
            <w:r w:rsidR="00B33FAB">
              <w:t>9</w:t>
            </w:r>
          </w:p>
        </w:tc>
        <w:tc>
          <w:tcPr>
            <w:tcW w:w="8215" w:type="dxa"/>
          </w:tcPr>
          <w:p w14:paraId="7B6545B0" w14:textId="77777777" w:rsidR="008B288A" w:rsidRDefault="004D73FA">
            <w:r>
              <w:t>CISE – seminario Ticosa 29 maggio 2019</w:t>
            </w:r>
          </w:p>
        </w:tc>
      </w:tr>
      <w:tr w:rsidR="008B288A" w14:paraId="58EDAA48" w14:textId="77777777" w:rsidTr="008B288A">
        <w:tc>
          <w:tcPr>
            <w:tcW w:w="1413" w:type="dxa"/>
          </w:tcPr>
          <w:p w14:paraId="717BEAC0" w14:textId="77777777" w:rsidR="008B288A" w:rsidRDefault="003A49AC">
            <w:r>
              <w:t>10/201</w:t>
            </w:r>
            <w:r w:rsidR="00B33FAB">
              <w:t>9</w:t>
            </w:r>
          </w:p>
        </w:tc>
        <w:tc>
          <w:tcPr>
            <w:tcW w:w="8215" w:type="dxa"/>
          </w:tcPr>
          <w:p w14:paraId="39E9C9C0" w14:textId="77777777" w:rsidR="008B288A" w:rsidRDefault="009C1300">
            <w:r>
              <w:t>ANCE COMO – seminario Green Infrastructures – 14 maggio 2019</w:t>
            </w:r>
          </w:p>
        </w:tc>
      </w:tr>
      <w:tr w:rsidR="008B288A" w14:paraId="728439F5" w14:textId="77777777" w:rsidTr="008B288A">
        <w:tc>
          <w:tcPr>
            <w:tcW w:w="1413" w:type="dxa"/>
          </w:tcPr>
          <w:p w14:paraId="30AA7CB3" w14:textId="77777777" w:rsidR="008B288A" w:rsidRDefault="00CE54D6">
            <w:r>
              <w:t>11/201</w:t>
            </w:r>
            <w:r w:rsidR="00B33FAB">
              <w:t>9</w:t>
            </w:r>
          </w:p>
        </w:tc>
        <w:tc>
          <w:tcPr>
            <w:tcW w:w="8215" w:type="dxa"/>
          </w:tcPr>
          <w:p w14:paraId="177EB220" w14:textId="77777777" w:rsidR="008B288A" w:rsidRDefault="001A20CE">
            <w:r>
              <w:t xml:space="preserve">AIAC </w:t>
            </w:r>
            <w:r w:rsidR="00A85221">
              <w:t>– corso INNOVAZIONI E LAVORI STRAORDINARI IN CONDOMINIO – 21 settembre 2019</w:t>
            </w:r>
          </w:p>
        </w:tc>
      </w:tr>
      <w:tr w:rsidR="008B288A" w14:paraId="5161B69A" w14:textId="77777777" w:rsidTr="008B288A">
        <w:tc>
          <w:tcPr>
            <w:tcW w:w="1413" w:type="dxa"/>
          </w:tcPr>
          <w:p w14:paraId="55B05F05" w14:textId="77777777" w:rsidR="008B288A" w:rsidRDefault="0013621D">
            <w:r>
              <w:t>12/201</w:t>
            </w:r>
            <w:r w:rsidR="00B33FAB">
              <w:t>9</w:t>
            </w:r>
          </w:p>
        </w:tc>
        <w:tc>
          <w:tcPr>
            <w:tcW w:w="8215" w:type="dxa"/>
          </w:tcPr>
          <w:p w14:paraId="6A3A15C3" w14:textId="77777777" w:rsidR="008B288A" w:rsidRDefault="00B977B7">
            <w:r>
              <w:t>ASSOCIAZIONE PASQUALINA MANCUSO – convegno deontologia 27 giugno 2019</w:t>
            </w:r>
          </w:p>
        </w:tc>
      </w:tr>
      <w:tr w:rsidR="008B288A" w14:paraId="027FE5E9" w14:textId="77777777" w:rsidTr="008B288A">
        <w:tc>
          <w:tcPr>
            <w:tcW w:w="1413" w:type="dxa"/>
          </w:tcPr>
          <w:p w14:paraId="2CA706D7" w14:textId="77777777" w:rsidR="008B288A" w:rsidRDefault="002D60FD">
            <w:r>
              <w:t>13/201</w:t>
            </w:r>
            <w:r w:rsidR="00B33FAB">
              <w:t>9</w:t>
            </w:r>
          </w:p>
        </w:tc>
        <w:tc>
          <w:tcPr>
            <w:tcW w:w="8215" w:type="dxa"/>
          </w:tcPr>
          <w:p w14:paraId="1EBE383B" w14:textId="77777777" w:rsidR="008B288A" w:rsidRDefault="00133920">
            <w:r>
              <w:t xml:space="preserve">INAIL – </w:t>
            </w:r>
            <w:proofErr w:type="gramStart"/>
            <w:r>
              <w:t xml:space="preserve">seminario  </w:t>
            </w:r>
            <w:r w:rsidRPr="001D1122">
              <w:rPr>
                <w:rFonts w:ascii="Calibri" w:eastAsia="Calibri" w:hAnsi="Calibri"/>
                <w:sz w:val="24"/>
                <w:szCs w:val="24"/>
                <w:lang w:eastAsia="ar-SA"/>
              </w:rPr>
              <w:t>LA</w:t>
            </w:r>
            <w:proofErr w:type="gramEnd"/>
            <w:r w:rsidRPr="001D1122">
              <w:rPr>
                <w:rFonts w:ascii="Calibri" w:eastAsia="Calibri" w:hAnsi="Calibri"/>
                <w:sz w:val="24"/>
                <w:szCs w:val="24"/>
                <w:lang w:eastAsia="ar-SA"/>
              </w:rPr>
              <w:t xml:space="preserve"> </w:t>
            </w:r>
            <w:r w:rsidRPr="00374C0A">
              <w:rPr>
                <w:sz w:val="24"/>
                <w:szCs w:val="24"/>
              </w:rPr>
              <w:t>NUOVA PROCEDURA TELEMATICA PER LA PRESENTAZIONE DELLE PRATICHE RELATIVE ALLA VERIFICA DELLE ATTREZZATURE SOGGETTE A CONTROLLO INAIL</w:t>
            </w:r>
            <w:r>
              <w:rPr>
                <w:sz w:val="24"/>
                <w:szCs w:val="24"/>
              </w:rPr>
              <w:t xml:space="preserve"> 20 giugno 2019</w:t>
            </w:r>
          </w:p>
        </w:tc>
      </w:tr>
      <w:tr w:rsidR="008B288A" w14:paraId="41EA5144" w14:textId="77777777" w:rsidTr="008B288A">
        <w:tc>
          <w:tcPr>
            <w:tcW w:w="1413" w:type="dxa"/>
          </w:tcPr>
          <w:p w14:paraId="7FA3D124" w14:textId="77777777" w:rsidR="008B288A" w:rsidRDefault="00C042E9">
            <w:r>
              <w:t>14/201</w:t>
            </w:r>
            <w:r w:rsidR="00B33FAB">
              <w:t>9</w:t>
            </w:r>
          </w:p>
        </w:tc>
        <w:tc>
          <w:tcPr>
            <w:tcW w:w="8215" w:type="dxa"/>
          </w:tcPr>
          <w:p w14:paraId="4A9B4672" w14:textId="64C76528" w:rsidR="008B288A" w:rsidRDefault="00BE43D0">
            <w:r>
              <w:t>ESPE COMO corso sicurezza 120 ore; corso sicurezza 40 ore</w:t>
            </w:r>
            <w:r w:rsidR="009A1B52">
              <w:t xml:space="preserve"> settembre – dicembre 2019</w:t>
            </w:r>
          </w:p>
        </w:tc>
      </w:tr>
      <w:tr w:rsidR="008B288A" w14:paraId="117CB56E" w14:textId="77777777" w:rsidTr="008B288A">
        <w:tc>
          <w:tcPr>
            <w:tcW w:w="1413" w:type="dxa"/>
          </w:tcPr>
          <w:p w14:paraId="553C6CFA" w14:textId="77777777" w:rsidR="008B288A" w:rsidRDefault="003F6B94">
            <w:r>
              <w:t>15/201</w:t>
            </w:r>
            <w:r w:rsidR="00B33FAB">
              <w:t>9</w:t>
            </w:r>
          </w:p>
        </w:tc>
        <w:tc>
          <w:tcPr>
            <w:tcW w:w="8215" w:type="dxa"/>
          </w:tcPr>
          <w:p w14:paraId="0A2D9368" w14:textId="7BD72AEB" w:rsidR="008B288A" w:rsidRDefault="005F509F">
            <w:r>
              <w:t>ASSOCIAZIONE ARCHIVIO CATTANEO – 3 GG NELLE MARCHE 8-10/11/2019</w:t>
            </w:r>
          </w:p>
        </w:tc>
      </w:tr>
      <w:tr w:rsidR="008B288A" w14:paraId="5947DB07" w14:textId="77777777" w:rsidTr="008B288A">
        <w:tc>
          <w:tcPr>
            <w:tcW w:w="1413" w:type="dxa"/>
          </w:tcPr>
          <w:p w14:paraId="7848FCB9" w14:textId="77777777" w:rsidR="008B288A" w:rsidRDefault="00EF74E1">
            <w:r>
              <w:t>16/201</w:t>
            </w:r>
            <w:r w:rsidR="00B33FAB">
              <w:t>9</w:t>
            </w:r>
          </w:p>
        </w:tc>
        <w:tc>
          <w:tcPr>
            <w:tcW w:w="8215" w:type="dxa"/>
          </w:tcPr>
          <w:p w14:paraId="23143527" w14:textId="2DB25E1F" w:rsidR="008B288A" w:rsidRDefault="00045026">
            <w:r>
              <w:t xml:space="preserve">ASSIMP ITALIA – </w:t>
            </w:r>
            <w:r w:rsidR="009A1B52">
              <w:t xml:space="preserve">16/10/2019 </w:t>
            </w:r>
            <w:r>
              <w:t>corso Impermeabilizzazioni</w:t>
            </w:r>
          </w:p>
        </w:tc>
      </w:tr>
      <w:tr w:rsidR="008B288A" w14:paraId="0DB049C2" w14:textId="77777777" w:rsidTr="008B288A">
        <w:tc>
          <w:tcPr>
            <w:tcW w:w="1413" w:type="dxa"/>
          </w:tcPr>
          <w:p w14:paraId="34AA8EC9" w14:textId="665E0620" w:rsidR="008B288A" w:rsidRDefault="00D04BE1">
            <w:r>
              <w:t>17/2019</w:t>
            </w:r>
          </w:p>
        </w:tc>
        <w:tc>
          <w:tcPr>
            <w:tcW w:w="8215" w:type="dxa"/>
          </w:tcPr>
          <w:p w14:paraId="0E34766F" w14:textId="50EB5C1B" w:rsidR="008B288A" w:rsidRDefault="00D04BE1">
            <w:r>
              <w:t xml:space="preserve">ASSOCIAZIONE ARCHIVIO CATTANEO I Venerdì dell’Archivio – </w:t>
            </w:r>
            <w:r w:rsidR="009A1B52">
              <w:t xml:space="preserve">4 e 18 </w:t>
            </w:r>
            <w:r>
              <w:t>ottobre 2019</w:t>
            </w:r>
          </w:p>
        </w:tc>
      </w:tr>
      <w:tr w:rsidR="008B288A" w14:paraId="57653203" w14:textId="77777777" w:rsidTr="008B288A">
        <w:tc>
          <w:tcPr>
            <w:tcW w:w="1413" w:type="dxa"/>
          </w:tcPr>
          <w:p w14:paraId="3F0A4B41" w14:textId="5B31355F" w:rsidR="008B288A" w:rsidRDefault="00750194">
            <w:r>
              <w:t>18/2019</w:t>
            </w:r>
          </w:p>
        </w:tc>
        <w:tc>
          <w:tcPr>
            <w:tcW w:w="8215" w:type="dxa"/>
          </w:tcPr>
          <w:p w14:paraId="08F5C3CD" w14:textId="60DD6DF1" w:rsidR="008B288A" w:rsidRDefault="00750194">
            <w:r>
              <w:t xml:space="preserve">ANCE COMO – Seminario </w:t>
            </w:r>
            <w:proofErr w:type="gramStart"/>
            <w:r>
              <w:t>P:I</w:t>
            </w:r>
            <w:proofErr w:type="gramEnd"/>
            <w:r>
              <w:t>: Rischi di incendi sui tetti degli edifici – 28/10/2019</w:t>
            </w:r>
          </w:p>
        </w:tc>
      </w:tr>
      <w:tr w:rsidR="008B288A" w14:paraId="505F9485" w14:textId="77777777" w:rsidTr="008B288A">
        <w:tc>
          <w:tcPr>
            <w:tcW w:w="1413" w:type="dxa"/>
          </w:tcPr>
          <w:p w14:paraId="603C932D" w14:textId="38C90A91" w:rsidR="008B288A" w:rsidRDefault="00583392">
            <w:r>
              <w:t>19/2019</w:t>
            </w:r>
          </w:p>
        </w:tc>
        <w:tc>
          <w:tcPr>
            <w:tcW w:w="8215" w:type="dxa"/>
          </w:tcPr>
          <w:p w14:paraId="0EE70961" w14:textId="5FBCD0D2" w:rsidR="008B288A" w:rsidRDefault="00583392">
            <w:r>
              <w:t>CONFEDILIZIA COMO – Corso amministratori di condominio (14/01 – 24/05/2020)</w:t>
            </w:r>
          </w:p>
        </w:tc>
      </w:tr>
      <w:tr w:rsidR="008B288A" w14:paraId="3F095F12" w14:textId="77777777" w:rsidTr="008B288A">
        <w:tc>
          <w:tcPr>
            <w:tcW w:w="1413" w:type="dxa"/>
          </w:tcPr>
          <w:p w14:paraId="7DD19AB0" w14:textId="77777777" w:rsidR="008B288A" w:rsidRDefault="008B288A"/>
        </w:tc>
        <w:tc>
          <w:tcPr>
            <w:tcW w:w="8215" w:type="dxa"/>
          </w:tcPr>
          <w:p w14:paraId="6D28531D" w14:textId="77777777" w:rsidR="008B288A" w:rsidRDefault="008B288A"/>
        </w:tc>
      </w:tr>
      <w:tr w:rsidR="008B288A" w14:paraId="723D33C6" w14:textId="77777777" w:rsidTr="008B288A">
        <w:tc>
          <w:tcPr>
            <w:tcW w:w="1413" w:type="dxa"/>
          </w:tcPr>
          <w:p w14:paraId="6590FFCB" w14:textId="77777777" w:rsidR="008B288A" w:rsidRDefault="008B288A"/>
        </w:tc>
        <w:tc>
          <w:tcPr>
            <w:tcW w:w="8215" w:type="dxa"/>
          </w:tcPr>
          <w:p w14:paraId="06B1E8D0" w14:textId="77777777" w:rsidR="008B288A" w:rsidRDefault="008B288A"/>
        </w:tc>
      </w:tr>
      <w:tr w:rsidR="008B288A" w14:paraId="2DCA1144" w14:textId="77777777" w:rsidTr="008B288A">
        <w:tc>
          <w:tcPr>
            <w:tcW w:w="1413" w:type="dxa"/>
          </w:tcPr>
          <w:p w14:paraId="30F82652" w14:textId="77777777" w:rsidR="008B288A" w:rsidRDefault="008B288A"/>
        </w:tc>
        <w:tc>
          <w:tcPr>
            <w:tcW w:w="8215" w:type="dxa"/>
          </w:tcPr>
          <w:p w14:paraId="3AE2E724" w14:textId="77777777" w:rsidR="008B288A" w:rsidRDefault="008B288A"/>
        </w:tc>
      </w:tr>
      <w:tr w:rsidR="008B288A" w14:paraId="7F7D927A" w14:textId="77777777" w:rsidTr="008B288A">
        <w:tc>
          <w:tcPr>
            <w:tcW w:w="1413" w:type="dxa"/>
          </w:tcPr>
          <w:p w14:paraId="3C053897" w14:textId="77777777" w:rsidR="008B288A" w:rsidRDefault="008B288A"/>
        </w:tc>
        <w:tc>
          <w:tcPr>
            <w:tcW w:w="8215" w:type="dxa"/>
          </w:tcPr>
          <w:p w14:paraId="2F58DF5C" w14:textId="77777777" w:rsidR="008B288A" w:rsidRDefault="008B288A"/>
        </w:tc>
      </w:tr>
      <w:tr w:rsidR="008B288A" w14:paraId="4411DD1F" w14:textId="77777777" w:rsidTr="008B288A">
        <w:tc>
          <w:tcPr>
            <w:tcW w:w="1413" w:type="dxa"/>
          </w:tcPr>
          <w:p w14:paraId="0F694C28" w14:textId="77777777" w:rsidR="008B288A" w:rsidRDefault="008B288A"/>
        </w:tc>
        <w:tc>
          <w:tcPr>
            <w:tcW w:w="8215" w:type="dxa"/>
          </w:tcPr>
          <w:p w14:paraId="559B5B7E" w14:textId="77777777" w:rsidR="008B288A" w:rsidRDefault="008B288A"/>
        </w:tc>
      </w:tr>
      <w:tr w:rsidR="008B288A" w14:paraId="1AD93AC1" w14:textId="77777777" w:rsidTr="008B288A">
        <w:tc>
          <w:tcPr>
            <w:tcW w:w="1413" w:type="dxa"/>
          </w:tcPr>
          <w:p w14:paraId="7C5CBAC3" w14:textId="77777777" w:rsidR="008B288A" w:rsidRDefault="008B288A"/>
        </w:tc>
        <w:tc>
          <w:tcPr>
            <w:tcW w:w="8215" w:type="dxa"/>
          </w:tcPr>
          <w:p w14:paraId="0C75B624" w14:textId="77777777" w:rsidR="008B288A" w:rsidRDefault="008B288A"/>
        </w:tc>
      </w:tr>
      <w:tr w:rsidR="008B288A" w14:paraId="66C5C7BA" w14:textId="77777777" w:rsidTr="008B288A">
        <w:tc>
          <w:tcPr>
            <w:tcW w:w="1413" w:type="dxa"/>
          </w:tcPr>
          <w:p w14:paraId="1AAFB005" w14:textId="77777777" w:rsidR="008B288A" w:rsidRDefault="008B288A"/>
        </w:tc>
        <w:tc>
          <w:tcPr>
            <w:tcW w:w="8215" w:type="dxa"/>
          </w:tcPr>
          <w:p w14:paraId="6100623E" w14:textId="77777777" w:rsidR="008B288A" w:rsidRDefault="008B288A"/>
        </w:tc>
      </w:tr>
      <w:tr w:rsidR="008B288A" w14:paraId="33ACC4C3" w14:textId="77777777" w:rsidTr="008B288A">
        <w:tc>
          <w:tcPr>
            <w:tcW w:w="1413" w:type="dxa"/>
          </w:tcPr>
          <w:p w14:paraId="4C8C174A" w14:textId="77777777" w:rsidR="008B288A" w:rsidRDefault="008B288A"/>
        </w:tc>
        <w:tc>
          <w:tcPr>
            <w:tcW w:w="8215" w:type="dxa"/>
          </w:tcPr>
          <w:p w14:paraId="3566613A" w14:textId="77777777" w:rsidR="008B288A" w:rsidRDefault="008B288A"/>
        </w:tc>
      </w:tr>
      <w:tr w:rsidR="008B288A" w14:paraId="7B4102A2" w14:textId="77777777" w:rsidTr="008B288A">
        <w:tc>
          <w:tcPr>
            <w:tcW w:w="1413" w:type="dxa"/>
          </w:tcPr>
          <w:p w14:paraId="06054CC0" w14:textId="77777777" w:rsidR="008B288A" w:rsidRDefault="008B288A"/>
        </w:tc>
        <w:tc>
          <w:tcPr>
            <w:tcW w:w="8215" w:type="dxa"/>
          </w:tcPr>
          <w:p w14:paraId="145E2869" w14:textId="77777777" w:rsidR="008B288A" w:rsidRDefault="008B288A"/>
        </w:tc>
      </w:tr>
      <w:tr w:rsidR="008B288A" w14:paraId="70C83761" w14:textId="77777777" w:rsidTr="008B288A">
        <w:tc>
          <w:tcPr>
            <w:tcW w:w="1413" w:type="dxa"/>
          </w:tcPr>
          <w:p w14:paraId="080EED6D" w14:textId="77777777" w:rsidR="008B288A" w:rsidRDefault="008B288A"/>
        </w:tc>
        <w:tc>
          <w:tcPr>
            <w:tcW w:w="8215" w:type="dxa"/>
          </w:tcPr>
          <w:p w14:paraId="3FB729B7" w14:textId="77777777" w:rsidR="008B288A" w:rsidRDefault="008B288A"/>
        </w:tc>
      </w:tr>
      <w:tr w:rsidR="008B288A" w14:paraId="0B8574B9" w14:textId="77777777" w:rsidTr="008B288A">
        <w:tc>
          <w:tcPr>
            <w:tcW w:w="1413" w:type="dxa"/>
          </w:tcPr>
          <w:p w14:paraId="4C0185A4" w14:textId="77777777" w:rsidR="008B288A" w:rsidRDefault="008B288A"/>
        </w:tc>
        <w:tc>
          <w:tcPr>
            <w:tcW w:w="8215" w:type="dxa"/>
          </w:tcPr>
          <w:p w14:paraId="7170B2BA" w14:textId="77777777" w:rsidR="008B288A" w:rsidRDefault="008B288A"/>
        </w:tc>
      </w:tr>
      <w:tr w:rsidR="008B288A" w14:paraId="77666745" w14:textId="77777777" w:rsidTr="008B288A">
        <w:tc>
          <w:tcPr>
            <w:tcW w:w="1413" w:type="dxa"/>
          </w:tcPr>
          <w:p w14:paraId="19DB8718" w14:textId="77777777" w:rsidR="008B288A" w:rsidRDefault="008B288A"/>
        </w:tc>
        <w:tc>
          <w:tcPr>
            <w:tcW w:w="8215" w:type="dxa"/>
          </w:tcPr>
          <w:p w14:paraId="15DA6BCD" w14:textId="77777777" w:rsidR="008B288A" w:rsidRDefault="008B288A"/>
        </w:tc>
      </w:tr>
      <w:tr w:rsidR="008B288A" w14:paraId="1EB1F6FF" w14:textId="77777777" w:rsidTr="008B288A">
        <w:tc>
          <w:tcPr>
            <w:tcW w:w="1413" w:type="dxa"/>
          </w:tcPr>
          <w:p w14:paraId="2E94AD11" w14:textId="77777777" w:rsidR="008B288A" w:rsidRDefault="008B288A"/>
        </w:tc>
        <w:tc>
          <w:tcPr>
            <w:tcW w:w="8215" w:type="dxa"/>
          </w:tcPr>
          <w:p w14:paraId="18C02757" w14:textId="77777777" w:rsidR="008B288A" w:rsidRDefault="008B288A"/>
        </w:tc>
      </w:tr>
      <w:tr w:rsidR="008B288A" w14:paraId="4298845C" w14:textId="77777777" w:rsidTr="008B288A">
        <w:tc>
          <w:tcPr>
            <w:tcW w:w="1413" w:type="dxa"/>
          </w:tcPr>
          <w:p w14:paraId="2C5D4591" w14:textId="77777777" w:rsidR="008B288A" w:rsidRDefault="008B288A"/>
        </w:tc>
        <w:tc>
          <w:tcPr>
            <w:tcW w:w="8215" w:type="dxa"/>
          </w:tcPr>
          <w:p w14:paraId="1142969B" w14:textId="77777777" w:rsidR="008B288A" w:rsidRDefault="008B288A"/>
        </w:tc>
      </w:tr>
      <w:tr w:rsidR="008B288A" w14:paraId="33CE211C" w14:textId="77777777" w:rsidTr="008B288A">
        <w:tc>
          <w:tcPr>
            <w:tcW w:w="1413" w:type="dxa"/>
          </w:tcPr>
          <w:p w14:paraId="701AA545" w14:textId="77777777" w:rsidR="008B288A" w:rsidRDefault="008B288A"/>
        </w:tc>
        <w:tc>
          <w:tcPr>
            <w:tcW w:w="8215" w:type="dxa"/>
          </w:tcPr>
          <w:p w14:paraId="49433ED4" w14:textId="77777777" w:rsidR="008B288A" w:rsidRDefault="008B288A"/>
        </w:tc>
      </w:tr>
      <w:tr w:rsidR="008B288A" w14:paraId="659861BD" w14:textId="77777777" w:rsidTr="008B288A">
        <w:tc>
          <w:tcPr>
            <w:tcW w:w="1413" w:type="dxa"/>
          </w:tcPr>
          <w:p w14:paraId="05D8FDB3" w14:textId="77777777" w:rsidR="008B288A" w:rsidRDefault="008B288A"/>
        </w:tc>
        <w:tc>
          <w:tcPr>
            <w:tcW w:w="8215" w:type="dxa"/>
          </w:tcPr>
          <w:p w14:paraId="70897D4A" w14:textId="77777777" w:rsidR="008B288A" w:rsidRDefault="008B288A"/>
        </w:tc>
      </w:tr>
      <w:tr w:rsidR="008B288A" w14:paraId="352CDDB1" w14:textId="77777777" w:rsidTr="008B288A">
        <w:tc>
          <w:tcPr>
            <w:tcW w:w="1413" w:type="dxa"/>
          </w:tcPr>
          <w:p w14:paraId="21EA7231" w14:textId="77777777" w:rsidR="008B288A" w:rsidRDefault="008B288A"/>
        </w:tc>
        <w:tc>
          <w:tcPr>
            <w:tcW w:w="8215" w:type="dxa"/>
          </w:tcPr>
          <w:p w14:paraId="3A2B962C" w14:textId="77777777" w:rsidR="008B288A" w:rsidRDefault="008B288A"/>
        </w:tc>
      </w:tr>
      <w:tr w:rsidR="008B288A" w14:paraId="6C2FF1A6" w14:textId="77777777" w:rsidTr="008B288A">
        <w:tc>
          <w:tcPr>
            <w:tcW w:w="1413" w:type="dxa"/>
          </w:tcPr>
          <w:p w14:paraId="1541A2A0" w14:textId="77777777" w:rsidR="008B288A" w:rsidRDefault="008B288A"/>
        </w:tc>
        <w:tc>
          <w:tcPr>
            <w:tcW w:w="8215" w:type="dxa"/>
          </w:tcPr>
          <w:p w14:paraId="12088701" w14:textId="77777777" w:rsidR="008B288A" w:rsidRDefault="008B288A"/>
        </w:tc>
      </w:tr>
      <w:tr w:rsidR="008B288A" w14:paraId="43161E58" w14:textId="77777777" w:rsidTr="008B288A">
        <w:tc>
          <w:tcPr>
            <w:tcW w:w="1413" w:type="dxa"/>
          </w:tcPr>
          <w:p w14:paraId="065667AB" w14:textId="77777777" w:rsidR="008B288A" w:rsidRDefault="008B288A"/>
        </w:tc>
        <w:tc>
          <w:tcPr>
            <w:tcW w:w="8215" w:type="dxa"/>
          </w:tcPr>
          <w:p w14:paraId="3BD3B010" w14:textId="77777777" w:rsidR="008B288A" w:rsidRDefault="008B288A"/>
        </w:tc>
      </w:tr>
      <w:tr w:rsidR="008B288A" w14:paraId="1B9F4306" w14:textId="77777777" w:rsidTr="008B288A">
        <w:tc>
          <w:tcPr>
            <w:tcW w:w="1413" w:type="dxa"/>
          </w:tcPr>
          <w:p w14:paraId="4296E937" w14:textId="77777777" w:rsidR="008B288A" w:rsidRDefault="008B288A"/>
        </w:tc>
        <w:tc>
          <w:tcPr>
            <w:tcW w:w="8215" w:type="dxa"/>
          </w:tcPr>
          <w:p w14:paraId="327DB541" w14:textId="77777777" w:rsidR="008B288A" w:rsidRDefault="008B288A"/>
        </w:tc>
      </w:tr>
      <w:tr w:rsidR="008B288A" w14:paraId="05BEFBE1" w14:textId="77777777" w:rsidTr="008B288A">
        <w:tc>
          <w:tcPr>
            <w:tcW w:w="1413" w:type="dxa"/>
          </w:tcPr>
          <w:p w14:paraId="47DB10CD" w14:textId="77777777" w:rsidR="008B288A" w:rsidRDefault="008B288A"/>
        </w:tc>
        <w:tc>
          <w:tcPr>
            <w:tcW w:w="8215" w:type="dxa"/>
          </w:tcPr>
          <w:p w14:paraId="3A205739" w14:textId="77777777" w:rsidR="008B288A" w:rsidRDefault="008B288A"/>
        </w:tc>
      </w:tr>
      <w:tr w:rsidR="008B288A" w14:paraId="39563F66" w14:textId="77777777" w:rsidTr="008B288A">
        <w:tc>
          <w:tcPr>
            <w:tcW w:w="1413" w:type="dxa"/>
          </w:tcPr>
          <w:p w14:paraId="0AD195DF" w14:textId="77777777" w:rsidR="008B288A" w:rsidRDefault="008B288A"/>
        </w:tc>
        <w:tc>
          <w:tcPr>
            <w:tcW w:w="8215" w:type="dxa"/>
          </w:tcPr>
          <w:p w14:paraId="256F4928" w14:textId="77777777" w:rsidR="008B288A" w:rsidRDefault="008B288A"/>
        </w:tc>
      </w:tr>
      <w:tr w:rsidR="008B288A" w14:paraId="2FDEF55A" w14:textId="77777777" w:rsidTr="008B288A">
        <w:tc>
          <w:tcPr>
            <w:tcW w:w="1413" w:type="dxa"/>
          </w:tcPr>
          <w:p w14:paraId="3CCB0AEA" w14:textId="77777777" w:rsidR="008B288A" w:rsidRDefault="008B288A"/>
        </w:tc>
        <w:tc>
          <w:tcPr>
            <w:tcW w:w="8215" w:type="dxa"/>
          </w:tcPr>
          <w:p w14:paraId="546E8B33" w14:textId="77777777" w:rsidR="008B288A" w:rsidRDefault="008B288A"/>
        </w:tc>
      </w:tr>
      <w:tr w:rsidR="008B288A" w14:paraId="570E18BD" w14:textId="77777777" w:rsidTr="008B288A">
        <w:tc>
          <w:tcPr>
            <w:tcW w:w="1413" w:type="dxa"/>
          </w:tcPr>
          <w:p w14:paraId="17773EA9" w14:textId="77777777" w:rsidR="008B288A" w:rsidRDefault="008B288A"/>
        </w:tc>
        <w:tc>
          <w:tcPr>
            <w:tcW w:w="8215" w:type="dxa"/>
          </w:tcPr>
          <w:p w14:paraId="54AB9F60" w14:textId="77777777" w:rsidR="008B288A" w:rsidRDefault="008B288A"/>
        </w:tc>
      </w:tr>
    </w:tbl>
    <w:p w14:paraId="52D7F5F5" w14:textId="77777777" w:rsidR="00F03AE6" w:rsidRDefault="00F03AE6"/>
    <w:sectPr w:rsidR="00F03A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91F"/>
    <w:rsid w:val="000101FF"/>
    <w:rsid w:val="0002417F"/>
    <w:rsid w:val="00045026"/>
    <w:rsid w:val="00047025"/>
    <w:rsid w:val="000936A5"/>
    <w:rsid w:val="000E17FE"/>
    <w:rsid w:val="00104546"/>
    <w:rsid w:val="00133920"/>
    <w:rsid w:val="00134985"/>
    <w:rsid w:val="0013621D"/>
    <w:rsid w:val="001654F8"/>
    <w:rsid w:val="00194DBD"/>
    <w:rsid w:val="001A20CE"/>
    <w:rsid w:val="001A6B39"/>
    <w:rsid w:val="001B2A69"/>
    <w:rsid w:val="001C2C55"/>
    <w:rsid w:val="002A382C"/>
    <w:rsid w:val="002C3F7D"/>
    <w:rsid w:val="002D60FD"/>
    <w:rsid w:val="00315365"/>
    <w:rsid w:val="00340244"/>
    <w:rsid w:val="00345E0D"/>
    <w:rsid w:val="003527E7"/>
    <w:rsid w:val="003552E0"/>
    <w:rsid w:val="003935EC"/>
    <w:rsid w:val="003A49AC"/>
    <w:rsid w:val="003A76E0"/>
    <w:rsid w:val="003C7D81"/>
    <w:rsid w:val="003E71BD"/>
    <w:rsid w:val="003F6B94"/>
    <w:rsid w:val="004561AB"/>
    <w:rsid w:val="00471108"/>
    <w:rsid w:val="004D73FA"/>
    <w:rsid w:val="004F094B"/>
    <w:rsid w:val="00583392"/>
    <w:rsid w:val="00597683"/>
    <w:rsid w:val="005B6549"/>
    <w:rsid w:val="005C1121"/>
    <w:rsid w:val="005D02D5"/>
    <w:rsid w:val="005F509F"/>
    <w:rsid w:val="006301A1"/>
    <w:rsid w:val="006707BA"/>
    <w:rsid w:val="00713799"/>
    <w:rsid w:val="007138C0"/>
    <w:rsid w:val="0072144A"/>
    <w:rsid w:val="00750194"/>
    <w:rsid w:val="007B426A"/>
    <w:rsid w:val="0086691F"/>
    <w:rsid w:val="0088533C"/>
    <w:rsid w:val="008B288A"/>
    <w:rsid w:val="008E132C"/>
    <w:rsid w:val="009026D6"/>
    <w:rsid w:val="009A1B52"/>
    <w:rsid w:val="009C1300"/>
    <w:rsid w:val="009E5DA9"/>
    <w:rsid w:val="00A36EE1"/>
    <w:rsid w:val="00A85221"/>
    <w:rsid w:val="00AB0793"/>
    <w:rsid w:val="00AB5FCB"/>
    <w:rsid w:val="00AD78E1"/>
    <w:rsid w:val="00AF7D0A"/>
    <w:rsid w:val="00B33D1B"/>
    <w:rsid w:val="00B33FAB"/>
    <w:rsid w:val="00B527CE"/>
    <w:rsid w:val="00B977B7"/>
    <w:rsid w:val="00B97B74"/>
    <w:rsid w:val="00BE43D0"/>
    <w:rsid w:val="00BE5F5A"/>
    <w:rsid w:val="00C00D64"/>
    <w:rsid w:val="00C042E9"/>
    <w:rsid w:val="00C843C0"/>
    <w:rsid w:val="00CB56A7"/>
    <w:rsid w:val="00CE54D6"/>
    <w:rsid w:val="00D04BE1"/>
    <w:rsid w:val="00D12C5A"/>
    <w:rsid w:val="00D13B61"/>
    <w:rsid w:val="00D964BA"/>
    <w:rsid w:val="00DF4148"/>
    <w:rsid w:val="00E930DA"/>
    <w:rsid w:val="00ED6712"/>
    <w:rsid w:val="00EF74E1"/>
    <w:rsid w:val="00F03AE6"/>
    <w:rsid w:val="00F36443"/>
    <w:rsid w:val="00F713DF"/>
    <w:rsid w:val="00FB2FD9"/>
    <w:rsid w:val="00FB3222"/>
    <w:rsid w:val="00FC3D45"/>
    <w:rsid w:val="00FE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D5E7"/>
  <w15:chartTrackingRefBased/>
  <w15:docId w15:val="{4560E255-29ED-4A63-A072-54147F68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B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 Ordine Ingegneri Como</dc:creator>
  <cp:keywords/>
  <dc:description/>
  <cp:lastModifiedBy>elena@ordingcomo.onmicrosoft.com</cp:lastModifiedBy>
  <cp:revision>2</cp:revision>
  <dcterms:created xsi:type="dcterms:W3CDTF">2021-02-10T16:42:00Z</dcterms:created>
  <dcterms:modified xsi:type="dcterms:W3CDTF">2021-02-10T16:42:00Z</dcterms:modified>
</cp:coreProperties>
</file>