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0E1" w:rsidRDefault="006700E1" w:rsidP="00FF339D">
      <w:pPr>
        <w:spacing w:line="222" w:lineRule="auto"/>
        <w:ind w:right="-1"/>
        <w:rPr>
          <w:rFonts w:ascii="Arial" w:eastAsia="Arial" w:hAnsi="Arial" w:cs="Arial"/>
          <w:color w:val="221F1F"/>
          <w:sz w:val="20"/>
          <w:szCs w:val="20"/>
        </w:rPr>
      </w:pPr>
      <w:bookmarkStart w:id="0" w:name="_GoBack"/>
      <w:bookmarkEnd w:id="0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838A43" wp14:editId="435BE237">
                <wp:simplePos x="0" y="0"/>
                <wp:positionH relativeFrom="margin">
                  <wp:align>left</wp:align>
                </wp:positionH>
                <wp:positionV relativeFrom="paragraph">
                  <wp:posOffset>1363980</wp:posOffset>
                </wp:positionV>
                <wp:extent cx="6076950" cy="7705725"/>
                <wp:effectExtent l="0" t="0" r="19050" b="28575"/>
                <wp:wrapSquare wrapText="bothSides"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6950" cy="7705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0E1" w:rsidRPr="00FF339D" w:rsidRDefault="006700E1" w:rsidP="00FF339D">
                            <w:pPr>
                              <w:spacing w:line="222" w:lineRule="auto"/>
                              <w:ind w:right="-1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Tale attività sarà svolta:</w:t>
                            </w:r>
                          </w:p>
                          <w:p w:rsidR="006700E1" w:rsidRDefault="006700E1" w:rsidP="006700E1">
                            <w:pPr>
                              <w:spacing w:after="0" w:line="230" w:lineRule="exact"/>
                              <w:ind w:left="708" w:hanging="68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6700E1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4"/>
                                <w:szCs w:val="20"/>
                              </w:rPr>
                              <w:t>O</w:t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ab/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  <w:t>direttamente dall’ORGANIZZATORE</w:t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che, a tal fine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: 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</w:t>
                            </w:r>
                            <w:r w:rsidR="006700E1"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 a presentare, prima dell’avvio dell’attività SCIA di somministrazione alimenti e bevande in occasione di manifestazione temporanea tramite modello regionale MOD A;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 a rispettare il vigente Regolamento di Polizia Urbana</w:t>
                            </w:r>
                          </w:p>
                          <w:p w:rsidR="006700E1" w:rsidRPr="002A0E30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 a rispettare il divieto di utilizzo di apparecchi a fiamma libera e di bombole.</w:t>
                            </w:r>
                          </w:p>
                          <w:p w:rsidR="006700E1" w:rsidRPr="006700E1" w:rsidRDefault="006700E1" w:rsidP="006700E1">
                            <w:pPr>
                              <w:spacing w:line="230" w:lineRule="exact"/>
                              <w:ind w:left="20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700E1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4"/>
                                <w:szCs w:val="20"/>
                              </w:rPr>
                              <w:t>O</w:t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ab/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  <w:t>dai seguenti soggetti autorizzati dall’organizzatore:</w:t>
                            </w:r>
                          </w:p>
                          <w:tbl>
                            <w:tblPr>
                              <w:tblStyle w:val="Grigliatabel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14"/>
                              <w:gridCol w:w="3045"/>
                              <w:gridCol w:w="3103"/>
                            </w:tblGrid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  <w:vAlign w:val="center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Denominazione</w:t>
                                  </w:r>
                                </w:p>
                              </w:tc>
                              <w:tc>
                                <w:tcPr>
                                  <w:tcW w:w="3051" w:type="dxa"/>
                                  <w:vAlign w:val="center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3107" w:type="dxa"/>
                                  <w:vAlign w:val="center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Prodotti somministrati</w:t>
                                  </w: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97"/>
                              </w:trPr>
                              <w:tc>
                                <w:tcPr>
                                  <w:tcW w:w="3118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1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07" w:type="dxa"/>
                                </w:tcPr>
                                <w:p w:rsidR="006700E1" w:rsidRPr="005E03DF" w:rsidRDefault="006700E1" w:rsidP="005E03DF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00E1" w:rsidRDefault="006700E1" w:rsidP="006700E1">
                            <w:pPr>
                              <w:spacing w:after="0" w:line="23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4"/>
                                <w:szCs w:val="20"/>
                              </w:rPr>
                            </w:pPr>
                          </w:p>
                          <w:p w:rsidR="006700E1" w:rsidRPr="006700E1" w:rsidRDefault="006700E1" w:rsidP="006700E1">
                            <w:pPr>
                              <w:spacing w:after="0" w:line="230" w:lineRule="exact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6700E1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4"/>
                                <w:szCs w:val="20"/>
                              </w:rPr>
                              <w:t>O</w:t>
                            </w:r>
                            <w:r w:rsidRP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P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che, a tal fine:</w:t>
                            </w:r>
                          </w:p>
                          <w:p w:rsidR="006700E1" w:rsidRPr="005E03DF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</w:t>
                            </w:r>
                            <w:r w:rsidR="006700E1"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impegnano a presentare, prima dell’avvio dell’attività SCIA di somministrazione alimenti e bevande in occasione di manifestazione temporanea tramite modello regionale MOD A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impegnano a rispettare il vigente Regolamento di Polizia Urbana;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Si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impegnano a rispettare il divieto di utilizzo di apparecchi a fiamma libera e di bombole.</w:t>
                            </w:r>
                          </w:p>
                          <w:p w:rsidR="006700E1" w:rsidRPr="002A0E30" w:rsidRDefault="006700E1" w:rsidP="006700E1">
                            <w:pPr>
                              <w:spacing w:after="0" w:line="230" w:lineRule="exact"/>
                              <w:ind w:left="708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  <w:p w:rsidR="006700E1" w:rsidRPr="00F06F1E" w:rsidRDefault="006700E1" w:rsidP="00F06F1E">
                            <w:pPr>
                              <w:pStyle w:val="Paragrafoelenco"/>
                              <w:numPr>
                                <w:ilvl w:val="0"/>
                                <w:numId w:val="4"/>
                              </w:numPr>
                              <w:spacing w:after="0" w:line="230" w:lineRule="exact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F06F1E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  <w:t>dai seguenti operatori professionali, autorizzati dall’organizzatore, in possesso del seguente titolo abilitativo alla somministrazione alimenti e bevande su suolo pubblico:</w:t>
                            </w:r>
                          </w:p>
                          <w:p w:rsidR="00F06F1E" w:rsidRPr="00F06F1E" w:rsidRDefault="00F06F1E" w:rsidP="00F06F1E">
                            <w:pPr>
                              <w:pStyle w:val="Paragrafoelenco"/>
                              <w:spacing w:after="0" w:line="230" w:lineRule="exact"/>
                              <w:ind w:left="710"/>
                              <w:jc w:val="both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Grigliatabella"/>
                              <w:tblW w:w="932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28"/>
                              <w:gridCol w:w="1259"/>
                              <w:gridCol w:w="2335"/>
                              <w:gridCol w:w="3899"/>
                            </w:tblGrid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  <w:vAlign w:val="center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Denominazione</w:t>
                                  </w:r>
                                </w:p>
                              </w:tc>
                              <w:tc>
                                <w:tcPr>
                                  <w:tcW w:w="1259" w:type="dxa"/>
                                  <w:vAlign w:val="center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CF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/PIVA</w:t>
                                  </w:r>
                                </w:p>
                              </w:tc>
                              <w:tc>
                                <w:tcPr>
                                  <w:tcW w:w="2335" w:type="dxa"/>
                                  <w:vAlign w:val="center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Prodotti somministrati</w:t>
                                  </w: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Default="009E18D9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n. Autorizza</w:t>
                                  </w:r>
                                  <w:r w:rsidR="006700E1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 xml:space="preserve">zione commercio su area pubblica </w:t>
                                  </w:r>
                                </w:p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  <w:r w:rsidRPr="005E03DF"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  <w:t>TIPO A o B operatori di Regione Lombardia) – tipo B operatori altre Regioni)</w:t>
                                  </w: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6700E1" w:rsidRPr="005E03DF" w:rsidTr="006700E1">
                              <w:trPr>
                                <w:trHeight w:val="461"/>
                              </w:trPr>
                              <w:tc>
                                <w:tcPr>
                                  <w:tcW w:w="1828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5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35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99" w:type="dxa"/>
                                </w:tcPr>
                                <w:p w:rsidR="006700E1" w:rsidRPr="005E03DF" w:rsidRDefault="006700E1" w:rsidP="00981B7E">
                                  <w:pPr>
                                    <w:spacing w:line="230" w:lineRule="exact"/>
                                    <w:jc w:val="center"/>
                                    <w:rPr>
                                      <w:rFonts w:ascii="Arial" w:eastAsia="Arial" w:hAnsi="Arial" w:cs="Arial"/>
                                      <w:color w:val="221F1F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700E1" w:rsidRPr="00B26A94" w:rsidRDefault="006700E1" w:rsidP="00B26A94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38A4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07.4pt;width:478.5pt;height:606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" filled="f" strokeweight=".5pt">
                <v:textbox>
                  <w:txbxContent>
                    <w:p w:rsidR="006700E1" w:rsidRPr="00FF339D" w:rsidRDefault="006700E1" w:rsidP="00FF339D">
                      <w:pPr>
                        <w:spacing w:line="222" w:lineRule="auto"/>
                        <w:ind w:right="-1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Tale attività sarà svolta:</w:t>
                      </w:r>
                    </w:p>
                    <w:p w:rsidR="006700E1" w:rsidRDefault="006700E1" w:rsidP="006700E1">
                      <w:pPr>
                        <w:spacing w:after="0" w:line="230" w:lineRule="exact"/>
                        <w:ind w:left="708" w:hanging="68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6700E1">
                        <w:rPr>
                          <w:rFonts w:ascii="Arial" w:eastAsia="Arial" w:hAnsi="Arial" w:cs="Arial"/>
                          <w:b/>
                          <w:color w:val="221F1F"/>
                          <w:sz w:val="24"/>
                          <w:szCs w:val="20"/>
                        </w:rPr>
                        <w:t>O</w:t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ab/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  <w:t>direttamente dall’ORGANIZZATORE</w:t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che, a tal fine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: 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</w:t>
                      </w:r>
                      <w:r w:rsidR="006700E1"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 a presentare, prima dell’avvio dell’attività SCIA di somministrazione alimenti e bevande in occasione di manifestazione temporanea tramite modello regionale MOD A;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 a rispettare il vigente Regolamento di Polizia Urbana</w:t>
                      </w:r>
                    </w:p>
                    <w:p w:rsidR="006700E1" w:rsidRPr="002A0E30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 a rispettare il divieto di utilizzo di apparecchi a fiamma libera e di bombole.</w:t>
                      </w:r>
                    </w:p>
                    <w:p w:rsidR="006700E1" w:rsidRPr="006700E1" w:rsidRDefault="006700E1" w:rsidP="006700E1">
                      <w:pPr>
                        <w:spacing w:line="230" w:lineRule="exact"/>
                        <w:ind w:left="20"/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</w:pPr>
                      <w:r w:rsidRPr="006700E1">
                        <w:rPr>
                          <w:rFonts w:ascii="Arial" w:eastAsia="Arial" w:hAnsi="Arial" w:cs="Arial"/>
                          <w:b/>
                          <w:color w:val="221F1F"/>
                          <w:sz w:val="24"/>
                          <w:szCs w:val="20"/>
                        </w:rPr>
                        <w:t>O</w:t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ab/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  <w:t>dai seguenti soggetti autorizzati dall’organizzatore:</w:t>
                      </w:r>
                    </w:p>
                    <w:tbl>
                      <w:tblPr>
                        <w:tblStyle w:val="Grigliatabel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14"/>
                        <w:gridCol w:w="3045"/>
                        <w:gridCol w:w="3103"/>
                      </w:tblGrid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  <w:vAlign w:val="center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Denominazione</w:t>
                            </w:r>
                          </w:p>
                        </w:tc>
                        <w:tc>
                          <w:tcPr>
                            <w:tcW w:w="3051" w:type="dxa"/>
                            <w:vAlign w:val="center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3107" w:type="dxa"/>
                            <w:vAlign w:val="center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Prodotti somministrati</w:t>
                            </w: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97"/>
                        </w:trPr>
                        <w:tc>
                          <w:tcPr>
                            <w:tcW w:w="3118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051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107" w:type="dxa"/>
                          </w:tcPr>
                          <w:p w:rsidR="006700E1" w:rsidRPr="005E03DF" w:rsidRDefault="006700E1" w:rsidP="005E03DF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00E1" w:rsidRDefault="006700E1" w:rsidP="006700E1">
                      <w:pPr>
                        <w:spacing w:after="0" w:line="230" w:lineRule="exact"/>
                        <w:jc w:val="both"/>
                        <w:rPr>
                          <w:rFonts w:ascii="Arial" w:eastAsia="Arial" w:hAnsi="Arial" w:cs="Arial"/>
                          <w:b/>
                          <w:color w:val="221F1F"/>
                          <w:sz w:val="24"/>
                          <w:szCs w:val="20"/>
                        </w:rPr>
                      </w:pPr>
                    </w:p>
                    <w:p w:rsidR="006700E1" w:rsidRPr="006700E1" w:rsidRDefault="006700E1" w:rsidP="006700E1">
                      <w:pPr>
                        <w:spacing w:after="0" w:line="230" w:lineRule="exact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6700E1">
                        <w:rPr>
                          <w:rFonts w:ascii="Arial" w:eastAsia="Arial" w:hAnsi="Arial" w:cs="Arial"/>
                          <w:b/>
                          <w:color w:val="221F1F"/>
                          <w:sz w:val="24"/>
                          <w:szCs w:val="20"/>
                        </w:rPr>
                        <w:t>O</w:t>
                      </w:r>
                      <w:r w:rsidRP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       </w:t>
                      </w:r>
                      <w:r w:rsidRP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che, a tal fine:</w:t>
                      </w:r>
                    </w:p>
                    <w:p w:rsidR="006700E1" w:rsidRPr="005E03DF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</w:t>
                      </w:r>
                      <w:r w:rsidR="006700E1"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impegnano a presentare, prima dell’avvio dell’attività SCIA di somministrazione alimenti e bevande in occasione di manifestazione temporanea tramite modello regionale MOD A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impegnano a rispettare il vigente Regolamento di Polizia Urbana;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Si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impegnano a rispettare il divieto di utilizzo di apparecchi a fiamma libera e di bombole.</w:t>
                      </w:r>
                    </w:p>
                    <w:p w:rsidR="006700E1" w:rsidRPr="002A0E30" w:rsidRDefault="006700E1" w:rsidP="006700E1">
                      <w:pPr>
                        <w:spacing w:after="0" w:line="230" w:lineRule="exact"/>
                        <w:ind w:left="708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</w:p>
                    <w:p w:rsidR="006700E1" w:rsidRPr="00F06F1E" w:rsidRDefault="006700E1" w:rsidP="00F06F1E">
                      <w:pPr>
                        <w:pStyle w:val="Paragrafoelenco"/>
                        <w:numPr>
                          <w:ilvl w:val="0"/>
                          <w:numId w:val="4"/>
                        </w:numPr>
                        <w:spacing w:after="0" w:line="230" w:lineRule="exact"/>
                        <w:jc w:val="both"/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</w:pPr>
                      <w:r w:rsidRPr="00F06F1E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  <w:t>dai seguenti operatori professionali, autorizzati dall’organizzatore, in possesso del seguente titolo abilitativo alla somministrazione alimenti e bevande su suolo pubblico:</w:t>
                      </w:r>
                    </w:p>
                    <w:p w:rsidR="00F06F1E" w:rsidRPr="00F06F1E" w:rsidRDefault="00F06F1E" w:rsidP="00F06F1E">
                      <w:pPr>
                        <w:pStyle w:val="Paragrafoelenco"/>
                        <w:spacing w:after="0" w:line="230" w:lineRule="exact"/>
                        <w:ind w:left="710"/>
                        <w:jc w:val="both"/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  <w:u w:val="single"/>
                        </w:rPr>
                      </w:pPr>
                    </w:p>
                    <w:tbl>
                      <w:tblPr>
                        <w:tblStyle w:val="Grigliatabella"/>
                        <w:tblW w:w="9321" w:type="dxa"/>
                        <w:tblLook w:val="04A0" w:firstRow="1" w:lastRow="0" w:firstColumn="1" w:lastColumn="0" w:noHBand="0" w:noVBand="1"/>
                      </w:tblPr>
                      <w:tblGrid>
                        <w:gridCol w:w="1828"/>
                        <w:gridCol w:w="1259"/>
                        <w:gridCol w:w="2335"/>
                        <w:gridCol w:w="3899"/>
                      </w:tblGrid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  <w:vAlign w:val="center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Denominazione</w:t>
                            </w:r>
                          </w:p>
                        </w:tc>
                        <w:tc>
                          <w:tcPr>
                            <w:tcW w:w="1259" w:type="dxa"/>
                            <w:vAlign w:val="center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CF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/PIVA</w:t>
                            </w:r>
                          </w:p>
                        </w:tc>
                        <w:tc>
                          <w:tcPr>
                            <w:tcW w:w="2335" w:type="dxa"/>
                            <w:vAlign w:val="center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Prodotti somministrati</w:t>
                            </w: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Default="009E18D9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n. Autorizza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zione commercio su area pubblica </w:t>
                            </w:r>
                          </w:p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TIPO A o B operatori di Regione Lombardia) – tipo B operatori altre Regioni)</w:t>
                            </w: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6700E1" w:rsidRPr="005E03DF" w:rsidTr="006700E1">
                        <w:trPr>
                          <w:trHeight w:val="461"/>
                        </w:trPr>
                        <w:tc>
                          <w:tcPr>
                            <w:tcW w:w="1828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25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335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899" w:type="dxa"/>
                          </w:tcPr>
                          <w:p w:rsidR="006700E1" w:rsidRPr="005E03DF" w:rsidRDefault="006700E1" w:rsidP="00981B7E">
                            <w:pPr>
                              <w:spacing w:line="230" w:lineRule="exact"/>
                              <w:jc w:val="center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700E1" w:rsidRPr="00B26A94" w:rsidRDefault="006700E1" w:rsidP="00B26A94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color w:val="221F1F"/>
                          <w:sz w:val="1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CF5517" wp14:editId="55003E94">
                <wp:simplePos x="0" y="0"/>
                <wp:positionH relativeFrom="margin">
                  <wp:align>left</wp:align>
                </wp:positionH>
                <wp:positionV relativeFrom="paragraph">
                  <wp:posOffset>141605</wp:posOffset>
                </wp:positionV>
                <wp:extent cx="1828800" cy="1133475"/>
                <wp:effectExtent l="0" t="0" r="26670" b="2857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339D" w:rsidRPr="00FF339D" w:rsidRDefault="00FF339D" w:rsidP="00FF339D">
                            <w:pPr>
                              <w:spacing w:line="222" w:lineRule="auto"/>
                              <w:ind w:right="-1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L’Organizzatore, </w:t>
                            </w: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consapevole delle conseguenze amministrative e penali previste dalla legge (art.</w:t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21 L. 241 del 7.8.90 e art. 483 Codice Penale) in caso di false dichiarazioni,</w:t>
                            </w:r>
                          </w:p>
                          <w:p w:rsidR="00FF339D" w:rsidRPr="00FF339D" w:rsidRDefault="00FF339D" w:rsidP="00FF339D">
                            <w:pPr>
                              <w:spacing w:line="0" w:lineRule="atLeast"/>
                              <w:ind w:right="220"/>
                              <w:jc w:val="center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>DICHIARA</w:t>
                            </w:r>
                          </w:p>
                          <w:p w:rsidR="00FF339D" w:rsidRPr="003965CB" w:rsidRDefault="00FF339D" w:rsidP="003965CB">
                            <w:pPr>
                              <w:spacing w:line="229" w:lineRule="auto"/>
                              <w:ind w:right="-1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5E03DF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che in relazione all’evento che si svolgerà in via/ piazza ______________________ _________________ </w:t>
                            </w:r>
                            <w:r w:rsidRPr="005E03DF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>verrà svolta attività accessoria di somm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inistrazione alimenti e bevande, </w:t>
                            </w:r>
                            <w:r w:rsidRPr="009E18D9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>per una superficie pari a mq._____________________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F5517" id="Casella di testo 1" o:spid="_x0000_s1027" type="#_x0000_t202" style="position:absolute;margin-left:0;margin-top:11.15pt;width:2in;height:89.25pt;z-index:251659264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" filled="f" strokeweight=".5pt">
                <v:textbox>
                  <w:txbxContent>
                    <w:p w:rsidR="00FF339D" w:rsidRPr="00FF339D" w:rsidRDefault="00FF339D" w:rsidP="00FF339D">
                      <w:pPr>
                        <w:spacing w:line="222" w:lineRule="auto"/>
                        <w:ind w:right="-1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 xml:space="preserve">L’Organizzatore, </w:t>
                      </w:r>
                      <w:r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consapevole delle conseguenze amministrative e penali previste dalla legge (art.</w:t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21 L. 241 del 7.8.90 e art. 483 Codice Penale) in caso di false dichiarazioni,</w:t>
                      </w:r>
                    </w:p>
                    <w:p w:rsidR="00FF339D" w:rsidRPr="00FF339D" w:rsidRDefault="00FF339D" w:rsidP="00FF339D">
                      <w:pPr>
                        <w:spacing w:line="0" w:lineRule="atLeast"/>
                        <w:ind w:right="220"/>
                        <w:jc w:val="center"/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</w:pP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>DICHIARA</w:t>
                      </w:r>
                    </w:p>
                    <w:p w:rsidR="00FF339D" w:rsidRPr="003965CB" w:rsidRDefault="00FF339D" w:rsidP="003965CB">
                      <w:pPr>
                        <w:spacing w:line="229" w:lineRule="auto"/>
                        <w:ind w:right="-1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5E03DF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che in relazione all’evento che si svolgerà in via/ piazza ______________________ _________________ </w:t>
                      </w:r>
                      <w:r w:rsidRPr="005E03DF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>verrà svolta attività accessoria di somm</w:t>
                      </w:r>
                      <w:r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 xml:space="preserve">inistrazione alimenti e bevande, </w:t>
                      </w:r>
                      <w:r w:rsidRPr="009E18D9"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>per una superficie pari a mq._____________________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03DF" w:rsidRDefault="005E03DF" w:rsidP="002A0E30">
      <w:pPr>
        <w:spacing w:line="0" w:lineRule="atLeast"/>
        <w:ind w:right="220"/>
        <w:rPr>
          <w:rFonts w:ascii="Arial" w:eastAsia="Arial" w:hAnsi="Arial" w:cs="Arial"/>
          <w:b/>
          <w:color w:val="221F1F"/>
          <w:sz w:val="20"/>
          <w:szCs w:val="20"/>
        </w:rPr>
      </w:pPr>
    </w:p>
    <w:p w:rsidR="006700E1" w:rsidRPr="006700E1" w:rsidRDefault="006700E1" w:rsidP="002A0E30">
      <w:pPr>
        <w:spacing w:line="0" w:lineRule="atLeast"/>
        <w:ind w:right="220"/>
        <w:rPr>
          <w:rFonts w:ascii="Arial" w:eastAsia="Arial" w:hAnsi="Arial" w:cs="Arial"/>
          <w:i/>
          <w:color w:val="221F1F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B36693" wp14:editId="1E72D6A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700E1" w:rsidRDefault="006700E1" w:rsidP="006700E1">
                            <w:pPr>
                              <w:spacing w:line="230" w:lineRule="exact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 w:rsidRPr="006700E1"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4"/>
                                <w:szCs w:val="20"/>
                              </w:rPr>
                              <w:t>O</w:t>
                            </w:r>
                            <w:r w:rsidRP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che, a tal fine: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851" w:hanging="851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              S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impegnano a rispettare il vigente Regolamento di Polizia Urbana;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851" w:hanging="851"/>
                              <w:jc w:val="both"/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              S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 impegnano a rispettare il divieto di utilizzo di apparecchi a fiamma libera e di bombole;</w:t>
                            </w:r>
                          </w:p>
                          <w:p w:rsidR="006700E1" w:rsidRDefault="009E18D9" w:rsidP="006700E1">
                            <w:pPr>
                              <w:spacing w:after="0" w:line="230" w:lineRule="exact"/>
                              <w:ind w:left="851" w:hanging="851"/>
                              <w:jc w:val="both"/>
                              <w:rPr>
                                <w:rFonts w:ascii="Times New Roman" w:eastAsia="Times New Roman" w:hAnsi="Times New Roman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 xml:space="preserve">               D</w:t>
                            </w:r>
                            <w:r w:rsidR="006700E1">
                              <w:rPr>
                                <w:rFonts w:ascii="Arial" w:eastAsia="Arial" w:hAnsi="Arial" w:cs="Arial"/>
                                <w:color w:val="221F1F"/>
                                <w:sz w:val="20"/>
                                <w:szCs w:val="20"/>
                              </w:rPr>
                              <w:t>ichiarano di essere in regola con la vigente disciplina di Regione Lombardia per il commercio su are pubblica (attestazione etc);</w:t>
                            </w:r>
                          </w:p>
                          <w:p w:rsidR="006700E1" w:rsidRDefault="006700E1" w:rsidP="006700E1">
                            <w:pPr>
                              <w:spacing w:line="51" w:lineRule="exact"/>
                              <w:rPr>
                                <w:rFonts w:ascii="Times New Roman" w:eastAsia="Times New Roman" w:hAnsi="Times New Roman"/>
                              </w:rPr>
                            </w:pPr>
                          </w:p>
                          <w:p w:rsidR="006700E1" w:rsidRDefault="006700E1" w:rsidP="006700E1">
                            <w:pPr>
                              <w:spacing w:line="0" w:lineRule="atLeast"/>
                              <w:rPr>
                                <w:rFonts w:ascii="Arial" w:eastAsia="Arial" w:hAnsi="Arial"/>
                                <w:b/>
                                <w:color w:val="221F1F"/>
                                <w:sz w:val="14"/>
                              </w:rPr>
                            </w:pPr>
                          </w:p>
                          <w:p w:rsidR="006700E1" w:rsidRDefault="006700E1" w:rsidP="002A0E30">
                            <w:pPr>
                              <w:spacing w:line="0" w:lineRule="atLeast"/>
                              <w:ind w:right="220"/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>DATA____________________________</w:t>
                            </w:r>
                          </w:p>
                          <w:p w:rsidR="006700E1" w:rsidRDefault="006700E1" w:rsidP="002A0E30">
                            <w:pPr>
                              <w:spacing w:line="0" w:lineRule="atLeast"/>
                              <w:ind w:right="220"/>
                              <w:rPr>
                                <w:rFonts w:ascii="Arial" w:eastAsia="Arial" w:hAnsi="Arial" w:cs="Arial"/>
                                <w:i/>
                                <w:color w:val="221F1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221F1F"/>
                                <w:sz w:val="20"/>
                                <w:szCs w:val="20"/>
                              </w:rPr>
                              <w:t xml:space="preserve">FIRMA 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21F1F"/>
                                <w:sz w:val="20"/>
                                <w:szCs w:val="20"/>
                              </w:rPr>
                              <w:t>(leggibile e in originale)________________________________________________________</w:t>
                            </w:r>
                          </w:p>
                          <w:p w:rsidR="006700E1" w:rsidRPr="000624A5" w:rsidRDefault="006700E1" w:rsidP="005566EC">
                            <w:pPr>
                              <w:spacing w:line="0" w:lineRule="atLeast"/>
                              <w:ind w:right="220"/>
                              <w:rPr>
                                <w:rFonts w:ascii="Arial" w:eastAsia="Arial" w:hAnsi="Arial"/>
                                <w:b/>
                                <w:color w:val="221F1F"/>
                                <w:sz w:val="20"/>
                              </w:rPr>
                            </w:pPr>
                            <w:r w:rsidRPr="000624A5">
                              <w:rPr>
                                <w:rFonts w:ascii="Arial" w:eastAsia="Arial" w:hAnsi="Arial"/>
                                <w:b/>
                                <w:color w:val="221F1F"/>
                                <w:sz w:val="20"/>
                              </w:rPr>
                              <w:t>Allegare fotocopia valido documento d’identità; se cittadini extracomunitari allegare anche la fotocopia del permesso di soggiorno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36693" id="Casella di testo 3" o:spid="_x0000_s1028" type="#_x0000_t202" style="position:absolute;margin-left:0;margin-top:0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" filled="f" strokeweight=".5pt">
                <v:textbox style="mso-fit-shape-to-text:t">
                  <w:txbxContent>
                    <w:p w:rsidR="006700E1" w:rsidRDefault="006700E1" w:rsidP="006700E1">
                      <w:pPr>
                        <w:spacing w:line="230" w:lineRule="exact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 w:rsidRPr="006700E1">
                        <w:rPr>
                          <w:rFonts w:ascii="Arial" w:eastAsia="Arial" w:hAnsi="Arial" w:cs="Arial"/>
                          <w:b/>
                          <w:color w:val="221F1F"/>
                          <w:sz w:val="24"/>
                          <w:szCs w:val="20"/>
                        </w:rPr>
                        <w:t>O</w:t>
                      </w:r>
                      <w:r w:rsidRP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         </w:t>
                      </w:r>
                      <w:r w:rsidRP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che, a tal fine: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851" w:hanging="851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              S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impegnano a rispettare il vigente Regolamento di Polizia Urbana;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851" w:hanging="851"/>
                        <w:jc w:val="both"/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              S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 impegnano a rispettare il divieto di utilizzo di apparecchi a fiamma libera e di bombole;</w:t>
                      </w:r>
                    </w:p>
                    <w:p w:rsidR="006700E1" w:rsidRDefault="009E18D9" w:rsidP="006700E1">
                      <w:pPr>
                        <w:spacing w:after="0" w:line="230" w:lineRule="exact"/>
                        <w:ind w:left="851" w:hanging="851"/>
                        <w:jc w:val="both"/>
                        <w:rPr>
                          <w:rFonts w:ascii="Times New Roman" w:eastAsia="Times New Roman" w:hAnsi="Times New Roman"/>
                        </w:rPr>
                      </w:pPr>
                      <w:r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 xml:space="preserve">               D</w:t>
                      </w:r>
                      <w:r w:rsidR="006700E1">
                        <w:rPr>
                          <w:rFonts w:ascii="Arial" w:eastAsia="Arial" w:hAnsi="Arial" w:cs="Arial"/>
                          <w:color w:val="221F1F"/>
                          <w:sz w:val="20"/>
                          <w:szCs w:val="20"/>
                        </w:rPr>
                        <w:t>ichiarano di essere in regola con la vigente disciplina di Regione Lombardia per il commercio su are pubblica (attestazione etc);</w:t>
                      </w:r>
                    </w:p>
                    <w:p w:rsidR="006700E1" w:rsidRDefault="006700E1" w:rsidP="006700E1">
                      <w:pPr>
                        <w:spacing w:line="51" w:lineRule="exact"/>
                        <w:rPr>
                          <w:rFonts w:ascii="Times New Roman" w:eastAsia="Times New Roman" w:hAnsi="Times New Roman"/>
                        </w:rPr>
                      </w:pPr>
                    </w:p>
                    <w:p w:rsidR="006700E1" w:rsidRDefault="006700E1" w:rsidP="006700E1">
                      <w:pPr>
                        <w:spacing w:line="0" w:lineRule="atLeast"/>
                        <w:rPr>
                          <w:rFonts w:ascii="Arial" w:eastAsia="Arial" w:hAnsi="Arial"/>
                          <w:b/>
                          <w:color w:val="221F1F"/>
                          <w:sz w:val="14"/>
                        </w:rPr>
                      </w:pPr>
                    </w:p>
                    <w:p w:rsidR="006700E1" w:rsidRDefault="006700E1" w:rsidP="002A0E30">
                      <w:pPr>
                        <w:spacing w:line="0" w:lineRule="atLeast"/>
                        <w:ind w:right="220"/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>DATA____________________________</w:t>
                      </w:r>
                    </w:p>
                    <w:p w:rsidR="006700E1" w:rsidRDefault="006700E1" w:rsidP="002A0E30">
                      <w:pPr>
                        <w:spacing w:line="0" w:lineRule="atLeast"/>
                        <w:ind w:right="220"/>
                        <w:rPr>
                          <w:rFonts w:ascii="Arial" w:eastAsia="Arial" w:hAnsi="Arial" w:cs="Arial"/>
                          <w:i/>
                          <w:color w:val="221F1F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color w:val="221F1F"/>
                          <w:sz w:val="20"/>
                          <w:szCs w:val="20"/>
                        </w:rPr>
                        <w:t xml:space="preserve">FIRMA </w:t>
                      </w:r>
                      <w:r>
                        <w:rPr>
                          <w:rFonts w:ascii="Arial" w:eastAsia="Arial" w:hAnsi="Arial" w:cs="Arial"/>
                          <w:i/>
                          <w:color w:val="221F1F"/>
                          <w:sz w:val="20"/>
                          <w:szCs w:val="20"/>
                        </w:rPr>
                        <w:t>(leggibile e in originale)________________________________________________________</w:t>
                      </w:r>
                    </w:p>
                    <w:p w:rsidR="006700E1" w:rsidRPr="000624A5" w:rsidRDefault="006700E1" w:rsidP="005566EC">
                      <w:pPr>
                        <w:spacing w:line="0" w:lineRule="atLeast"/>
                        <w:ind w:right="220"/>
                        <w:rPr>
                          <w:rFonts w:ascii="Arial" w:eastAsia="Arial" w:hAnsi="Arial"/>
                          <w:b/>
                          <w:color w:val="221F1F"/>
                          <w:sz w:val="20"/>
                        </w:rPr>
                      </w:pPr>
                      <w:r w:rsidRPr="000624A5">
                        <w:rPr>
                          <w:rFonts w:ascii="Arial" w:eastAsia="Arial" w:hAnsi="Arial"/>
                          <w:b/>
                          <w:color w:val="221F1F"/>
                          <w:sz w:val="20"/>
                        </w:rPr>
                        <w:t>Allegare fotocopia valido documento d’identità; se cittadini extracomunitari allegare anche la fotocopia del permesso di soggiorno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6700E1" w:rsidRPr="006700E1" w:rsidSect="00F06F1E">
      <w:headerReference w:type="default" r:id="rId7"/>
      <w:footerReference w:type="default" r:id="rId8"/>
      <w:pgSz w:w="11906" w:h="16838"/>
      <w:pgMar w:top="1276" w:right="1134" w:bottom="1134" w:left="1134" w:header="708" w:footer="3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C5B" w:rsidRDefault="00827C5B" w:rsidP="005E03DF">
      <w:pPr>
        <w:spacing w:after="0" w:line="240" w:lineRule="auto"/>
      </w:pPr>
      <w:r>
        <w:separator/>
      </w:r>
    </w:p>
  </w:endnote>
  <w:endnote w:type="continuationSeparator" w:id="0">
    <w:p w:rsidR="00827C5B" w:rsidRDefault="00827C5B" w:rsidP="005E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6"/>
      </w:rPr>
      <w:id w:val="-310252475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F339D" w:rsidRPr="00FF339D" w:rsidRDefault="00FF339D" w:rsidP="00FF339D">
        <w:pPr>
          <w:pStyle w:val="Pidipagina"/>
          <w:tabs>
            <w:tab w:val="left" w:pos="8475"/>
          </w:tabs>
          <w:rPr>
            <w:rFonts w:ascii="Arial" w:hAnsi="Arial" w:cs="Arial"/>
            <w:sz w:val="14"/>
            <w:szCs w:val="16"/>
          </w:rPr>
        </w:pPr>
        <w:r w:rsidRPr="00FF339D">
          <w:rPr>
            <w:rFonts w:ascii="Arial" w:hAnsi="Arial" w:cs="Arial"/>
            <w:sz w:val="14"/>
            <w:szCs w:val="16"/>
          </w:rPr>
          <w:t>MODULO INTEGRATO S.U.E.V.</w:t>
        </w:r>
        <w:r w:rsidRPr="00FF339D">
          <w:rPr>
            <w:rFonts w:ascii="Arial" w:hAnsi="Arial" w:cs="Arial"/>
            <w:sz w:val="14"/>
            <w:szCs w:val="16"/>
          </w:rPr>
          <w:tab/>
          <w:t>ALLEGATO 6</w:t>
        </w:r>
        <w:r w:rsidRPr="00FF339D">
          <w:rPr>
            <w:rFonts w:ascii="Arial" w:hAnsi="Arial" w:cs="Arial"/>
            <w:sz w:val="14"/>
            <w:szCs w:val="16"/>
          </w:rPr>
          <w:tab/>
        </w:r>
        <w:r w:rsidRPr="00FF339D">
          <w:rPr>
            <w:rFonts w:ascii="Arial" w:hAnsi="Arial" w:cs="Arial"/>
            <w:sz w:val="14"/>
            <w:szCs w:val="16"/>
          </w:rPr>
          <w:tab/>
        </w:r>
        <w:r w:rsidRPr="00FF339D">
          <w:rPr>
            <w:rFonts w:ascii="Arial" w:hAnsi="Arial" w:cs="Arial"/>
            <w:sz w:val="14"/>
            <w:szCs w:val="16"/>
          </w:rPr>
          <w:fldChar w:fldCharType="begin"/>
        </w:r>
        <w:r w:rsidRPr="00FF339D">
          <w:rPr>
            <w:rFonts w:ascii="Arial" w:hAnsi="Arial" w:cs="Arial"/>
            <w:sz w:val="14"/>
            <w:szCs w:val="16"/>
          </w:rPr>
          <w:instrText>PAGE   \* MERGEFORMAT</w:instrText>
        </w:r>
        <w:r w:rsidRPr="00FF339D">
          <w:rPr>
            <w:rFonts w:ascii="Arial" w:hAnsi="Arial" w:cs="Arial"/>
            <w:sz w:val="14"/>
            <w:szCs w:val="16"/>
          </w:rPr>
          <w:fldChar w:fldCharType="separate"/>
        </w:r>
        <w:r w:rsidR="006956E9">
          <w:rPr>
            <w:rFonts w:ascii="Arial" w:hAnsi="Arial" w:cs="Arial"/>
            <w:noProof/>
            <w:sz w:val="14"/>
            <w:szCs w:val="16"/>
          </w:rPr>
          <w:t>2</w:t>
        </w:r>
        <w:r w:rsidRPr="00FF339D">
          <w:rPr>
            <w:rFonts w:ascii="Arial" w:hAnsi="Arial" w:cs="Arial"/>
            <w:sz w:val="14"/>
            <w:szCs w:val="16"/>
          </w:rPr>
          <w:fldChar w:fldCharType="end"/>
        </w:r>
      </w:p>
    </w:sdtContent>
  </w:sdt>
  <w:p w:rsidR="00F06F1E" w:rsidRDefault="00F06F1E" w:rsidP="00F06F1E">
    <w:pPr>
      <w:pStyle w:val="Pidipagina"/>
      <w:rPr>
        <w:rFonts w:ascii="Arial" w:hAnsi="Arial"/>
        <w:sz w:val="16"/>
      </w:rPr>
    </w:pPr>
    <w:r>
      <w:rPr>
        <w:rFonts w:ascii="Arial" w:hAnsi="Arial"/>
        <w:color w:val="595959" w:themeColor="text1" w:themeTint="A6"/>
        <w:sz w:val="14"/>
        <w:szCs w:val="18"/>
      </w:rPr>
      <w:t>EDIZIONE 26/03/2019 REVISIONE 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C5B" w:rsidRDefault="00827C5B" w:rsidP="005E03DF">
      <w:pPr>
        <w:spacing w:after="0" w:line="240" w:lineRule="auto"/>
      </w:pPr>
      <w:r>
        <w:separator/>
      </w:r>
    </w:p>
  </w:footnote>
  <w:footnote w:type="continuationSeparator" w:id="0">
    <w:p w:rsidR="00827C5B" w:rsidRDefault="00827C5B" w:rsidP="005E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339D" w:rsidRPr="00FF339D" w:rsidRDefault="00FF339D" w:rsidP="00FF339D">
    <w:pPr>
      <w:pStyle w:val="Intestazione"/>
      <w:shd w:val="clear" w:color="auto" w:fill="D9D9D9" w:themeFill="background1" w:themeFillShade="D9"/>
      <w:ind w:left="8505" w:hanging="8505"/>
      <w:rPr>
        <w:rFonts w:ascii="Arial" w:hAnsi="Arial" w:cs="Arial"/>
        <w:color w:val="FF0000"/>
        <w:sz w:val="28"/>
      </w:rPr>
    </w:pPr>
    <w:r w:rsidRPr="00FF339D">
      <w:rPr>
        <w:rFonts w:ascii="Arial" w:hAnsi="Arial" w:cs="Arial"/>
        <w:b/>
        <w:color w:val="FF0000"/>
        <w:sz w:val="28"/>
      </w:rPr>
      <w:t>ALLEGATO</w:t>
    </w:r>
    <w:r>
      <w:rPr>
        <w:rFonts w:ascii="Arial" w:hAnsi="Arial" w:cs="Arial"/>
        <w:b/>
        <w:color w:val="FF0000"/>
        <w:sz w:val="28"/>
      </w:rPr>
      <w:t xml:space="preserve"> </w:t>
    </w:r>
    <w:r w:rsidR="006956E9">
      <w:rPr>
        <w:rFonts w:ascii="Arial" w:hAnsi="Arial" w:cs="Arial"/>
        <w:b/>
        <w:color w:val="FF0000"/>
        <w:sz w:val="28"/>
      </w:rPr>
      <w:t>5</w:t>
    </w:r>
    <w:r>
      <w:rPr>
        <w:rFonts w:ascii="Arial" w:hAnsi="Arial" w:cs="Arial"/>
        <w:b/>
        <w:color w:val="FF0000"/>
        <w:sz w:val="28"/>
      </w:rPr>
      <w:t xml:space="preserve">      </w:t>
    </w:r>
    <w:r w:rsidRPr="00FF339D">
      <w:rPr>
        <w:rFonts w:ascii="Arial" w:hAnsi="Arial" w:cs="Arial"/>
        <w:color w:val="FF0000"/>
        <w:sz w:val="28"/>
      </w:rPr>
      <w:tab/>
    </w:r>
    <w:r>
      <w:rPr>
        <w:rFonts w:ascii="Arial" w:hAnsi="Arial" w:cs="Arial"/>
        <w:color w:val="FF0000"/>
        <w:sz w:val="28"/>
      </w:rPr>
      <w:t>A</w:t>
    </w:r>
    <w:r w:rsidRPr="00FF339D">
      <w:rPr>
        <w:rFonts w:ascii="Arial" w:hAnsi="Arial" w:cs="Arial"/>
        <w:color w:val="FF0000"/>
        <w:sz w:val="28"/>
      </w:rPr>
      <w:t>ttività accessoria all’evento di somministrazione alimenti e bevande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1C7C57"/>
    <w:multiLevelType w:val="hybridMultilevel"/>
    <w:tmpl w:val="D9203E2C"/>
    <w:lvl w:ilvl="0" w:tplc="ACBC38B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1F3B4A"/>
    <w:multiLevelType w:val="hybridMultilevel"/>
    <w:tmpl w:val="5BDC5C4C"/>
    <w:lvl w:ilvl="0" w:tplc="3F46D13A">
      <w:numFmt w:val="bullet"/>
      <w:lvlText w:val=""/>
      <w:lvlJc w:val="left"/>
      <w:pPr>
        <w:ind w:left="710" w:hanging="690"/>
      </w:pPr>
      <w:rPr>
        <w:rFonts w:ascii="Symbol" w:eastAsia="Arial" w:hAnsi="Symbol" w:cs="Arial" w:hint="default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" w15:restartNumberingAfterBreak="0">
    <w:nsid w:val="53D3098C"/>
    <w:multiLevelType w:val="hybridMultilevel"/>
    <w:tmpl w:val="FE50CD8C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5A5A004C"/>
    <w:multiLevelType w:val="hybridMultilevel"/>
    <w:tmpl w:val="4588E8DA"/>
    <w:lvl w:ilvl="0" w:tplc="ACBC38B8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3DF"/>
    <w:rsid w:val="0000393F"/>
    <w:rsid w:val="000624A5"/>
    <w:rsid w:val="00182447"/>
    <w:rsid w:val="00266B08"/>
    <w:rsid w:val="002778BE"/>
    <w:rsid w:val="002A0E30"/>
    <w:rsid w:val="00353C89"/>
    <w:rsid w:val="00425FEC"/>
    <w:rsid w:val="005E03DF"/>
    <w:rsid w:val="006700E1"/>
    <w:rsid w:val="006710EA"/>
    <w:rsid w:val="006956E9"/>
    <w:rsid w:val="007935B2"/>
    <w:rsid w:val="00820A52"/>
    <w:rsid w:val="00827C5B"/>
    <w:rsid w:val="00917A0C"/>
    <w:rsid w:val="009E18D9"/>
    <w:rsid w:val="00B86C27"/>
    <w:rsid w:val="00C6064E"/>
    <w:rsid w:val="00D40B03"/>
    <w:rsid w:val="00D54559"/>
    <w:rsid w:val="00F06F1E"/>
    <w:rsid w:val="00FD65F9"/>
    <w:rsid w:val="00FF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54B4EE-2EE5-4B5F-AC85-F763C2FC8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E0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E03DF"/>
  </w:style>
  <w:style w:type="paragraph" w:styleId="Pidipagina">
    <w:name w:val="footer"/>
    <w:basedOn w:val="Normale"/>
    <w:link w:val="PidipaginaCarattere"/>
    <w:uiPriority w:val="99"/>
    <w:unhideWhenUsed/>
    <w:rsid w:val="005E03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E03DF"/>
  </w:style>
  <w:style w:type="table" w:styleId="Grigliatabella">
    <w:name w:val="Table Grid"/>
    <w:basedOn w:val="Tabellanormale"/>
    <w:uiPriority w:val="39"/>
    <w:rsid w:val="005E0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E0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7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Monti</dc:creator>
  <cp:keywords/>
  <dc:description/>
  <cp:lastModifiedBy>Elena Gandola</cp:lastModifiedBy>
  <cp:revision>2</cp:revision>
  <dcterms:created xsi:type="dcterms:W3CDTF">2019-05-03T09:19:00Z</dcterms:created>
  <dcterms:modified xsi:type="dcterms:W3CDTF">2019-05-03T09:19:00Z</dcterms:modified>
</cp:coreProperties>
</file>